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196F" w14:textId="77777777" w:rsidR="00395607" w:rsidRDefault="00395607" w:rsidP="005671D4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14:paraId="5F544C1C" w14:textId="5B1C3084" w:rsidR="005671D4" w:rsidRPr="009F4229" w:rsidRDefault="005671D4" w:rsidP="005671D4">
      <w:pPr>
        <w:jc w:val="center"/>
        <w:rPr>
          <w:rFonts w:ascii="Trebuchet MS" w:eastAsia="Calibri" w:hAnsi="Trebuchet MS"/>
          <w:b/>
          <w:sz w:val="28"/>
          <w:szCs w:val="28"/>
        </w:rPr>
      </w:pPr>
      <w:r w:rsidRPr="009F4229">
        <w:rPr>
          <w:rFonts w:ascii="Trebuchet MS" w:eastAsia="Calibri" w:hAnsi="Trebuchet MS"/>
          <w:b/>
          <w:sz w:val="28"/>
          <w:szCs w:val="28"/>
        </w:rPr>
        <w:t>OPIS DOSAR DE ÎNSCRIERE</w:t>
      </w:r>
    </w:p>
    <w:p w14:paraId="3FF8ABC2" w14:textId="77777777" w:rsidR="005671D4" w:rsidRPr="00ED1081" w:rsidRDefault="005671D4" w:rsidP="005671D4">
      <w:pPr>
        <w:jc w:val="center"/>
        <w:rPr>
          <w:rFonts w:ascii="Trebuchet MS" w:eastAsia="Calibri" w:hAnsi="Trebuchet MS"/>
          <w:b/>
        </w:rPr>
      </w:pPr>
    </w:p>
    <w:p w14:paraId="41E2064C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Museo Sans 500" w:hAnsi="Trebuchet MS"/>
        </w:rPr>
        <w:t xml:space="preserve">pentru concursul de recrutare și selecție </w:t>
      </w:r>
      <w:r w:rsidRPr="00ED1081">
        <w:rPr>
          <w:rFonts w:ascii="Trebuchet MS" w:eastAsia="Calibri" w:hAnsi="Trebuchet MS"/>
          <w:lang w:eastAsia="en-US"/>
        </w:rPr>
        <w:t xml:space="preserve">experți </w:t>
      </w:r>
    </w:p>
    <w:p w14:paraId="17185CC4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 xml:space="preserve">pentru posturile vacante </w:t>
      </w:r>
    </w:p>
    <w:p w14:paraId="1CAB85CD" w14:textId="37C7737D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>din echipa</w:t>
      </w:r>
      <w:r w:rsidR="00ED1081" w:rsidRPr="00ED1081">
        <w:rPr>
          <w:rFonts w:ascii="Trebuchet MS" w:eastAsia="Calibri" w:hAnsi="Trebuchet MS"/>
          <w:lang w:eastAsia="en-US"/>
        </w:rPr>
        <w:t xml:space="preserve"> </w:t>
      </w:r>
      <w:r w:rsidR="004203EA" w:rsidRPr="004203EA">
        <w:rPr>
          <w:rFonts w:ascii="Trebuchet MS" w:eastAsia="Calibri" w:hAnsi="Trebuchet MS"/>
          <w:lang w:eastAsia="en-US"/>
        </w:rPr>
        <w:t xml:space="preserve">Şcolii Gimnaziale „Alexandru Ioan Cuza” beneficiar </w:t>
      </w:r>
      <w:r w:rsidRPr="00ED1081">
        <w:rPr>
          <w:rFonts w:ascii="Trebuchet MS" w:eastAsia="Calibri" w:hAnsi="Trebuchet MS"/>
          <w:lang w:eastAsia="en-US"/>
        </w:rPr>
        <w:t>în proiect</w:t>
      </w:r>
    </w:p>
    <w:p w14:paraId="7B38BE98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>-în afara organigramei -</w:t>
      </w:r>
    </w:p>
    <w:p w14:paraId="4AF4C51B" w14:textId="77777777" w:rsidR="005671D4" w:rsidRPr="00ED1081" w:rsidRDefault="005671D4" w:rsidP="005671D4">
      <w:pPr>
        <w:pStyle w:val="Footer"/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 xml:space="preserve"> </w:t>
      </w:r>
    </w:p>
    <w:p w14:paraId="2B3A6843" w14:textId="77777777" w:rsidR="005671D4" w:rsidRPr="00ED1081" w:rsidRDefault="005671D4" w:rsidP="005671D4">
      <w:pPr>
        <w:pStyle w:val="Footer"/>
        <w:jc w:val="center"/>
        <w:rPr>
          <w:rFonts w:ascii="Trebuchet MS" w:eastAsia="Calibri" w:hAnsi="Trebuchet MS"/>
        </w:rPr>
      </w:pPr>
      <w:r w:rsidRPr="00ED1081">
        <w:rPr>
          <w:rFonts w:ascii="Trebuchet MS" w:eastAsia="Calibri" w:hAnsi="Trebuchet MS"/>
        </w:rPr>
        <w:t xml:space="preserve">în cadrul proiectului </w:t>
      </w:r>
    </w:p>
    <w:p w14:paraId="7ABEA8CE" w14:textId="7D39CEE0" w:rsidR="005671D4" w:rsidRPr="004203EA" w:rsidRDefault="004203EA" w:rsidP="005671D4">
      <w:pPr>
        <w:pStyle w:val="Footer"/>
        <w:jc w:val="center"/>
        <w:rPr>
          <w:rFonts w:ascii="Trebuchet MS" w:eastAsia="Calibri" w:hAnsi="Trebuchet MS"/>
          <w:b/>
          <w:bCs/>
        </w:rPr>
      </w:pPr>
      <w:r w:rsidRPr="004203EA">
        <w:rPr>
          <w:rFonts w:ascii="Trebuchet MS" w:hAnsi="Trebuchet MS"/>
          <w:b/>
          <w:bCs/>
        </w:rPr>
        <w:t>„Alegem școala! Educație incluzivă pentru copiii romi”</w:t>
      </w:r>
    </w:p>
    <w:p w14:paraId="7F5ED833" w14:textId="1EA76119" w:rsidR="005671D4" w:rsidRPr="004203EA" w:rsidRDefault="005671D4" w:rsidP="005671D4">
      <w:pPr>
        <w:pStyle w:val="Footer"/>
        <w:jc w:val="center"/>
        <w:rPr>
          <w:rFonts w:ascii="Trebuchet MS" w:hAnsi="Trebuchet MS" w:cs="Arial"/>
          <w:b/>
          <w:bCs/>
        </w:rPr>
      </w:pPr>
      <w:r w:rsidRPr="004203EA">
        <w:rPr>
          <w:rFonts w:ascii="Trebuchet MS" w:hAnsi="Trebuchet MS" w:cs="Arial"/>
          <w:b/>
          <w:bCs/>
        </w:rPr>
        <w:t>cod SMIS:</w:t>
      </w:r>
      <w:r w:rsidR="00761F36" w:rsidRPr="004203EA">
        <w:rPr>
          <w:rFonts w:ascii="Trebuchet MS" w:hAnsi="Trebuchet MS" w:cs="Arial"/>
          <w:b/>
          <w:bCs/>
        </w:rPr>
        <w:t xml:space="preserve"> </w:t>
      </w:r>
      <w:r w:rsidR="004203EA" w:rsidRPr="004203EA">
        <w:rPr>
          <w:rFonts w:ascii="Trebuchet MS" w:hAnsi="Trebuchet MS" w:cs="Arial"/>
          <w:b/>
          <w:bCs/>
        </w:rPr>
        <w:t>339004</w:t>
      </w:r>
    </w:p>
    <w:p w14:paraId="21235E10" w14:textId="77777777" w:rsidR="00044F17" w:rsidRPr="00ED1081" w:rsidRDefault="00044F17">
      <w:pPr>
        <w:rPr>
          <w:rFonts w:ascii="Trebuchet MS" w:hAnsi="Trebuchet MS"/>
        </w:rPr>
      </w:pPr>
    </w:p>
    <w:p w14:paraId="2CEE65FD" w14:textId="77777777" w:rsidR="00ED1081" w:rsidRPr="00ED1081" w:rsidRDefault="00ED1081">
      <w:pPr>
        <w:rPr>
          <w:rFonts w:ascii="Trebuchet MS" w:hAnsi="Trebuchet MS"/>
        </w:rPr>
      </w:pPr>
    </w:p>
    <w:p w14:paraId="261FF462" w14:textId="77777777" w:rsidR="00ED1081" w:rsidRPr="00ED1081" w:rsidRDefault="00ED1081">
      <w:pPr>
        <w:rPr>
          <w:rFonts w:ascii="Trebuchet MS" w:hAnsi="Trebuchet MS"/>
        </w:rPr>
      </w:pPr>
    </w:p>
    <w:p w14:paraId="4EADDF00" w14:textId="74C409A3" w:rsidR="00ED1081" w:rsidRPr="008500BF" w:rsidRDefault="00ED1081" w:rsidP="00E25836">
      <w:pPr>
        <w:spacing w:line="360" w:lineRule="auto"/>
        <w:rPr>
          <w:rFonts w:ascii="Trebuchet MS" w:hAnsi="Trebuchet MS"/>
          <w:b/>
          <w:bCs/>
        </w:rPr>
      </w:pPr>
      <w:r w:rsidRPr="008500BF">
        <w:rPr>
          <w:rFonts w:ascii="Trebuchet MS" w:hAnsi="Trebuchet MS"/>
          <w:b/>
          <w:bCs/>
        </w:rPr>
        <w:t>Nume și prenume candidat:</w:t>
      </w:r>
      <w:r w:rsidR="003A642F" w:rsidRPr="008500BF">
        <w:rPr>
          <w:rFonts w:ascii="Trebuchet MS" w:hAnsi="Trebuchet MS"/>
          <w:b/>
          <w:bCs/>
        </w:rPr>
        <w:t xml:space="preserve"> _________________________________________</w:t>
      </w:r>
    </w:p>
    <w:p w14:paraId="66BFE66B" w14:textId="560F6D43" w:rsidR="00ED1081" w:rsidRPr="008500BF" w:rsidRDefault="008500BF" w:rsidP="00E25836">
      <w:pPr>
        <w:spacing w:line="360" w:lineRule="auto"/>
        <w:rPr>
          <w:rFonts w:ascii="Trebuchet MS" w:hAnsi="Trebuchet MS"/>
          <w:b/>
          <w:bCs/>
        </w:rPr>
      </w:pPr>
      <w:r w:rsidRPr="008500BF">
        <w:rPr>
          <w:rFonts w:ascii="Trebuchet MS" w:hAnsi="Trebuchet MS"/>
          <w:b/>
          <w:bCs/>
        </w:rPr>
        <w:t>Cod</w:t>
      </w:r>
      <w:r w:rsidR="00E25836">
        <w:rPr>
          <w:rFonts w:ascii="Trebuchet MS" w:hAnsi="Trebuchet MS"/>
          <w:b/>
          <w:bCs/>
        </w:rPr>
        <w:t xml:space="preserve"> (nu se completează de către candidat)</w:t>
      </w:r>
      <w:r w:rsidRPr="008500BF">
        <w:rPr>
          <w:rFonts w:ascii="Trebuchet MS" w:hAnsi="Trebuchet MS"/>
          <w:b/>
          <w:bCs/>
        </w:rPr>
        <w:t>: _________________</w:t>
      </w:r>
      <w:r w:rsidR="00E25836">
        <w:rPr>
          <w:rFonts w:ascii="Trebuchet MS" w:hAnsi="Trebuchet MS"/>
          <w:b/>
          <w:bCs/>
        </w:rPr>
        <w:t>___________</w:t>
      </w:r>
    </w:p>
    <w:p w14:paraId="324FA06B" w14:textId="77777777" w:rsidR="00ED1081" w:rsidRPr="00ED1081" w:rsidRDefault="00ED1081">
      <w:pPr>
        <w:rPr>
          <w:rFonts w:ascii="Trebuchet MS" w:hAnsi="Trebuchet MS"/>
        </w:rPr>
      </w:pPr>
    </w:p>
    <w:p w14:paraId="5CE16E04" w14:textId="77777777" w:rsidR="00ED1081" w:rsidRPr="00ED1081" w:rsidRDefault="00ED1081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224"/>
      </w:tblGrid>
      <w:tr w:rsidR="00C74A7F" w:rsidRPr="00ED1081" w14:paraId="62970DB7" w14:textId="77777777" w:rsidTr="00ED1081">
        <w:tc>
          <w:tcPr>
            <w:tcW w:w="988" w:type="dxa"/>
          </w:tcPr>
          <w:p w14:paraId="5CD82183" w14:textId="2A1971B4" w:rsidR="00C74A7F" w:rsidRPr="00ED1081" w:rsidRDefault="00C74A7F" w:rsidP="00ED1081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Nr. crt.</w:t>
            </w:r>
          </w:p>
        </w:tc>
        <w:tc>
          <w:tcPr>
            <w:tcW w:w="6804" w:type="dxa"/>
          </w:tcPr>
          <w:p w14:paraId="6A8A8311" w14:textId="6D0179CE" w:rsidR="00C74A7F" w:rsidRPr="00ED1081" w:rsidRDefault="00C74A7F" w:rsidP="00C74A7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Denumirea componentei din cadrul dosarului de înscriere</w:t>
            </w:r>
          </w:p>
        </w:tc>
        <w:tc>
          <w:tcPr>
            <w:tcW w:w="1224" w:type="dxa"/>
          </w:tcPr>
          <w:p w14:paraId="5ED31344" w14:textId="250E0327" w:rsidR="00C74A7F" w:rsidRPr="00ED1081" w:rsidRDefault="00C74A7F" w:rsidP="00C74A7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Pagina</w:t>
            </w:r>
          </w:p>
        </w:tc>
      </w:tr>
      <w:tr w:rsidR="00C74A7F" w:rsidRPr="00ED1081" w14:paraId="13DAC0EC" w14:textId="77777777" w:rsidTr="00ED1081">
        <w:tc>
          <w:tcPr>
            <w:tcW w:w="988" w:type="dxa"/>
          </w:tcPr>
          <w:p w14:paraId="57F6028A" w14:textId="35541EEA" w:rsidR="00C74A7F" w:rsidRPr="00ED1081" w:rsidRDefault="00C74A7F" w:rsidP="00ED1081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1.</w:t>
            </w:r>
          </w:p>
        </w:tc>
        <w:tc>
          <w:tcPr>
            <w:tcW w:w="6804" w:type="dxa"/>
          </w:tcPr>
          <w:p w14:paraId="13CC58E7" w14:textId="387D6624" w:rsidR="00C74A7F" w:rsidRPr="00ED1081" w:rsidRDefault="0054038C" w:rsidP="0054038C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Cerere de înscriere</w:t>
            </w:r>
            <w:r w:rsidR="00ED1081" w:rsidRPr="00ED1081">
              <w:rPr>
                <w:rFonts w:ascii="Trebuchet MS" w:hAnsi="Trebuchet MS"/>
              </w:rPr>
              <w:t xml:space="preserve"> – Anexa 1 anunț de selecție</w:t>
            </w:r>
          </w:p>
        </w:tc>
        <w:tc>
          <w:tcPr>
            <w:tcW w:w="1224" w:type="dxa"/>
          </w:tcPr>
          <w:p w14:paraId="217B578F" w14:textId="77777777" w:rsidR="00C74A7F" w:rsidRPr="00ED1081" w:rsidRDefault="00C74A7F">
            <w:pPr>
              <w:rPr>
                <w:rFonts w:ascii="Trebuchet MS" w:hAnsi="Trebuchet MS"/>
              </w:rPr>
            </w:pPr>
          </w:p>
        </w:tc>
      </w:tr>
      <w:tr w:rsidR="000507A2" w:rsidRPr="00ED1081" w14:paraId="7F0FA7E7" w14:textId="77777777" w:rsidTr="00ED1081">
        <w:tc>
          <w:tcPr>
            <w:tcW w:w="988" w:type="dxa"/>
          </w:tcPr>
          <w:p w14:paraId="63081099" w14:textId="08A76FEF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2.</w:t>
            </w:r>
          </w:p>
        </w:tc>
        <w:tc>
          <w:tcPr>
            <w:tcW w:w="6804" w:type="dxa"/>
          </w:tcPr>
          <w:p w14:paraId="4771B8D7" w14:textId="01889D44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Declarație de disponibilitate – Anexa 2 anunț de selecție</w:t>
            </w:r>
          </w:p>
        </w:tc>
        <w:tc>
          <w:tcPr>
            <w:tcW w:w="1224" w:type="dxa"/>
          </w:tcPr>
          <w:p w14:paraId="70CCE239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618A78D3" w14:textId="77777777" w:rsidTr="00ED1081">
        <w:tc>
          <w:tcPr>
            <w:tcW w:w="988" w:type="dxa"/>
          </w:tcPr>
          <w:p w14:paraId="4A27EB82" w14:textId="1A7DD5CE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3.</w:t>
            </w:r>
          </w:p>
        </w:tc>
        <w:tc>
          <w:tcPr>
            <w:tcW w:w="6804" w:type="dxa"/>
          </w:tcPr>
          <w:p w14:paraId="7882C8E4" w14:textId="66A91B7C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Scrisoare de intenție</w:t>
            </w:r>
          </w:p>
        </w:tc>
        <w:tc>
          <w:tcPr>
            <w:tcW w:w="1224" w:type="dxa"/>
          </w:tcPr>
          <w:p w14:paraId="4C61DDE5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644218D8" w14:textId="77777777" w:rsidTr="00ED1081">
        <w:tc>
          <w:tcPr>
            <w:tcW w:w="988" w:type="dxa"/>
          </w:tcPr>
          <w:p w14:paraId="184A204E" w14:textId="687FF93B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4.</w:t>
            </w:r>
          </w:p>
        </w:tc>
        <w:tc>
          <w:tcPr>
            <w:tcW w:w="6804" w:type="dxa"/>
          </w:tcPr>
          <w:p w14:paraId="6EC60828" w14:textId="33062847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 xml:space="preserve">Copie act de identitate </w:t>
            </w:r>
          </w:p>
        </w:tc>
        <w:tc>
          <w:tcPr>
            <w:tcW w:w="1224" w:type="dxa"/>
          </w:tcPr>
          <w:p w14:paraId="3E33CCBC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47A43CDC" w14:textId="77777777" w:rsidTr="00ED1081">
        <w:tc>
          <w:tcPr>
            <w:tcW w:w="988" w:type="dxa"/>
          </w:tcPr>
          <w:p w14:paraId="701588AC" w14:textId="7A86C926" w:rsidR="009C509E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6804" w:type="dxa"/>
          </w:tcPr>
          <w:p w14:paraId="052918D0" w14:textId="17FF4E08" w:rsidR="009C509E" w:rsidRPr="00ED1081" w:rsidRDefault="009C509E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Certificat de căsătorie (dacă este cazul)</w:t>
            </w:r>
          </w:p>
        </w:tc>
        <w:tc>
          <w:tcPr>
            <w:tcW w:w="1224" w:type="dxa"/>
          </w:tcPr>
          <w:p w14:paraId="14A98D73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5A0F46CB" w14:textId="77777777" w:rsidTr="00ED1081">
        <w:tc>
          <w:tcPr>
            <w:tcW w:w="988" w:type="dxa"/>
          </w:tcPr>
          <w:p w14:paraId="652E9F99" w14:textId="61ED36F5" w:rsidR="009C509E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6804" w:type="dxa"/>
          </w:tcPr>
          <w:p w14:paraId="48AD8B05" w14:textId="05698073" w:rsidR="009C509E" w:rsidRDefault="009C509E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Certificat de naștere</w:t>
            </w:r>
          </w:p>
        </w:tc>
        <w:tc>
          <w:tcPr>
            <w:tcW w:w="1224" w:type="dxa"/>
          </w:tcPr>
          <w:p w14:paraId="44BB21DF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7E05F083" w14:textId="77777777" w:rsidTr="00ED1081">
        <w:tc>
          <w:tcPr>
            <w:tcW w:w="988" w:type="dxa"/>
          </w:tcPr>
          <w:p w14:paraId="56BFFA6C" w14:textId="297A5A4D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1DF6E6EA" w14:textId="64114FA2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Copii documente care atestă nivelul studiilor și ale actor acte care atestă efectuarea unor specializări pentru îndeplinirea condițiilor specifice</w:t>
            </w:r>
          </w:p>
        </w:tc>
        <w:tc>
          <w:tcPr>
            <w:tcW w:w="1224" w:type="dxa"/>
          </w:tcPr>
          <w:p w14:paraId="24056525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73284949" w14:textId="77777777" w:rsidTr="00ED1081">
        <w:tc>
          <w:tcPr>
            <w:tcW w:w="988" w:type="dxa"/>
          </w:tcPr>
          <w:p w14:paraId="44E8DB02" w14:textId="1AC71A8F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3426BAA9" w14:textId="79CE95FB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Alte acte doveditoare privind experiența/expertiza, calificările specifice aferente poziției</w:t>
            </w:r>
          </w:p>
        </w:tc>
        <w:tc>
          <w:tcPr>
            <w:tcW w:w="1224" w:type="dxa"/>
          </w:tcPr>
          <w:p w14:paraId="4CD3C48E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48FB7DC7" w14:textId="77777777" w:rsidTr="00ED1081">
        <w:tc>
          <w:tcPr>
            <w:tcW w:w="988" w:type="dxa"/>
          </w:tcPr>
          <w:p w14:paraId="6B905D38" w14:textId="74E28C41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1C55162C" w14:textId="158E0DC6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 xml:space="preserve">CV </w:t>
            </w:r>
            <w:r>
              <w:rPr>
                <w:rFonts w:ascii="Trebuchet MS" w:hAnsi="Trebuchet MS"/>
              </w:rPr>
              <w:t>Europass</w:t>
            </w:r>
          </w:p>
        </w:tc>
        <w:tc>
          <w:tcPr>
            <w:tcW w:w="1224" w:type="dxa"/>
          </w:tcPr>
          <w:p w14:paraId="07404DF6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25FE4DA3" w14:textId="77777777" w:rsidTr="00ED1081">
        <w:tc>
          <w:tcPr>
            <w:tcW w:w="988" w:type="dxa"/>
          </w:tcPr>
          <w:p w14:paraId="731529F6" w14:textId="1B6CC7BC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0DF7A713" w14:textId="05B3352F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Cazier judiciar/ declarație  pe  propria  răspundere  antecedente  penale</w:t>
            </w:r>
          </w:p>
        </w:tc>
        <w:tc>
          <w:tcPr>
            <w:tcW w:w="1224" w:type="dxa"/>
          </w:tcPr>
          <w:p w14:paraId="70D13C2C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0491AB13" w14:textId="77777777" w:rsidTr="00ED1081">
        <w:tc>
          <w:tcPr>
            <w:tcW w:w="988" w:type="dxa"/>
          </w:tcPr>
          <w:p w14:paraId="1E44721D" w14:textId="43CF8F20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="000507A2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42DA7410" w14:textId="7F5B0283" w:rsidR="000507A2" w:rsidRPr="00ED1081" w:rsidRDefault="000507A2" w:rsidP="000507A2">
            <w:pPr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Adeverință medicală</w:t>
            </w:r>
          </w:p>
        </w:tc>
        <w:tc>
          <w:tcPr>
            <w:tcW w:w="1224" w:type="dxa"/>
          </w:tcPr>
          <w:p w14:paraId="51A36620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21DDE8A4" w14:textId="77777777" w:rsidTr="00ED1081">
        <w:tc>
          <w:tcPr>
            <w:tcW w:w="988" w:type="dxa"/>
          </w:tcPr>
          <w:p w14:paraId="2B642F0C" w14:textId="34EAAA29" w:rsidR="009C509E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12.</w:t>
            </w:r>
          </w:p>
        </w:tc>
        <w:tc>
          <w:tcPr>
            <w:tcW w:w="6804" w:type="dxa"/>
          </w:tcPr>
          <w:p w14:paraId="3D6D9F59" w14:textId="03A29AD9" w:rsidR="009C509E" w:rsidRPr="00ED1081" w:rsidRDefault="009C509E" w:rsidP="000507A2">
            <w:pPr>
              <w:rPr>
                <w:rFonts w:ascii="Trebuchet MS" w:hAnsi="Trebuchet MS"/>
              </w:rPr>
            </w:pPr>
            <w:r w:rsidRPr="009C509E">
              <w:rPr>
                <w:rFonts w:ascii="Trebuchet MS" w:hAnsi="Trebuchet MS"/>
              </w:rPr>
              <w:t>DECLARAȚIE cu privire la conduita profesională în cadrul proiectelor finanțate prin PEO 2021-2027</w:t>
            </w:r>
          </w:p>
        </w:tc>
        <w:tc>
          <w:tcPr>
            <w:tcW w:w="1224" w:type="dxa"/>
          </w:tcPr>
          <w:p w14:paraId="3186F7D1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</w:tbl>
    <w:p w14:paraId="16E6A3B1" w14:textId="77777777" w:rsidR="005671D4" w:rsidRPr="00ED1081" w:rsidRDefault="005671D4">
      <w:pPr>
        <w:rPr>
          <w:rFonts w:ascii="Trebuchet MS" w:hAnsi="Trebuchet MS"/>
        </w:rPr>
      </w:pPr>
    </w:p>
    <w:p w14:paraId="2D3AF6E4" w14:textId="77777777" w:rsidR="00ED1081" w:rsidRPr="00ED1081" w:rsidRDefault="00ED1081">
      <w:pPr>
        <w:rPr>
          <w:rFonts w:ascii="Trebuchet MS" w:hAnsi="Trebuchet MS"/>
        </w:rPr>
      </w:pPr>
    </w:p>
    <w:p w14:paraId="09A81836" w14:textId="77777777" w:rsidR="00ED1081" w:rsidRDefault="00ED1081">
      <w:pPr>
        <w:rPr>
          <w:rFonts w:ascii="Trebuchet MS" w:hAnsi="Trebuchet MS"/>
        </w:rPr>
      </w:pPr>
    </w:p>
    <w:p w14:paraId="4D1FE189" w14:textId="77777777" w:rsidR="00395607" w:rsidRPr="00ED1081" w:rsidRDefault="00395607">
      <w:pPr>
        <w:rPr>
          <w:rFonts w:ascii="Trebuchet MS" w:hAnsi="Trebuchet MS"/>
        </w:rPr>
      </w:pPr>
    </w:p>
    <w:p w14:paraId="202DAD7A" w14:textId="77777777" w:rsidR="00ED1081" w:rsidRPr="00ED1081" w:rsidRDefault="00ED1081">
      <w:pPr>
        <w:rPr>
          <w:rFonts w:ascii="Trebuchet MS" w:hAnsi="Trebuchet MS"/>
          <w:b/>
          <w:bCs/>
        </w:rPr>
      </w:pPr>
    </w:p>
    <w:p w14:paraId="20D3CA4C" w14:textId="26715ABD" w:rsidR="00ED1081" w:rsidRPr="00ED1081" w:rsidRDefault="00ED1081" w:rsidP="00A35D37">
      <w:pPr>
        <w:jc w:val="right"/>
        <w:rPr>
          <w:rFonts w:ascii="Trebuchet MS" w:hAnsi="Trebuchet MS"/>
        </w:rPr>
      </w:pPr>
      <w:r w:rsidRPr="00ED1081">
        <w:rPr>
          <w:rFonts w:ascii="Trebuchet MS" w:hAnsi="Trebuchet MS"/>
          <w:b/>
          <w:bCs/>
        </w:rPr>
        <w:t>Semnătură candidat,</w:t>
      </w:r>
    </w:p>
    <w:p w14:paraId="177F43A9" w14:textId="77777777" w:rsidR="00ED1081" w:rsidRDefault="00ED1081" w:rsidP="00ED1081">
      <w:pPr>
        <w:jc w:val="center"/>
      </w:pPr>
    </w:p>
    <w:sectPr w:rsidR="00ED1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11"/>
    <w:rsid w:val="00044F17"/>
    <w:rsid w:val="000507A2"/>
    <w:rsid w:val="00066090"/>
    <w:rsid w:val="000C30E0"/>
    <w:rsid w:val="000F58BC"/>
    <w:rsid w:val="00141B6B"/>
    <w:rsid w:val="003252C7"/>
    <w:rsid w:val="00395607"/>
    <w:rsid w:val="003A642F"/>
    <w:rsid w:val="004203EA"/>
    <w:rsid w:val="0054038C"/>
    <w:rsid w:val="005671D4"/>
    <w:rsid w:val="005B3982"/>
    <w:rsid w:val="006802A7"/>
    <w:rsid w:val="00713DEF"/>
    <w:rsid w:val="00761F36"/>
    <w:rsid w:val="007729D4"/>
    <w:rsid w:val="008500BF"/>
    <w:rsid w:val="00864D44"/>
    <w:rsid w:val="008815D7"/>
    <w:rsid w:val="009C509E"/>
    <w:rsid w:val="009F4229"/>
    <w:rsid w:val="00A35D37"/>
    <w:rsid w:val="00BE332D"/>
    <w:rsid w:val="00C74A7F"/>
    <w:rsid w:val="00DB7211"/>
    <w:rsid w:val="00E25836"/>
    <w:rsid w:val="00ED1081"/>
    <w:rsid w:val="00FC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D07C"/>
  <w15:chartTrackingRefBased/>
  <w15:docId w15:val="{8E005319-4866-43C9-BE50-0E307C86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2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2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2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2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2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2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2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2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2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21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5671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671D4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table" w:styleId="TableGrid">
    <w:name w:val="Table Grid"/>
    <w:basedOn w:val="TableNormal"/>
    <w:uiPriority w:val="39"/>
    <w:rsid w:val="00C7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Nicoleta Petruca</cp:lastModifiedBy>
  <cp:revision>25</cp:revision>
  <dcterms:created xsi:type="dcterms:W3CDTF">2024-09-27T10:34:00Z</dcterms:created>
  <dcterms:modified xsi:type="dcterms:W3CDTF">2025-11-08T16:58:00Z</dcterms:modified>
</cp:coreProperties>
</file>